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B7" w:rsidRPr="001C175B" w:rsidRDefault="007B17B7" w:rsidP="007B17B7">
      <w:pPr>
        <w:rPr>
          <w:sz w:val="24"/>
        </w:rPr>
      </w:pPr>
      <w:r w:rsidRPr="001C175B">
        <w:rPr>
          <w:rFonts w:hint="eastAsia"/>
          <w:sz w:val="24"/>
        </w:rPr>
        <w:t>（参考様式）</w:t>
      </w:r>
    </w:p>
    <w:p w:rsidR="007B17B7" w:rsidRPr="001C175B" w:rsidRDefault="007B17B7" w:rsidP="007B17B7"/>
    <w:p w:rsidR="007B17B7" w:rsidRPr="001C175B" w:rsidRDefault="007B17B7" w:rsidP="007B17B7">
      <w:pPr>
        <w:jc w:val="center"/>
      </w:pPr>
      <w:r w:rsidRPr="001C175B">
        <w:rPr>
          <w:rFonts w:hint="eastAsia"/>
          <w:sz w:val="40"/>
        </w:rPr>
        <w:t>事故等報告（速報）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5402"/>
      </w:tblGrid>
      <w:tr w:rsidR="007B17B7" w:rsidRPr="001C175B" w:rsidTr="004F7579">
        <w:trPr>
          <w:trHeight w:val="454"/>
        </w:trPr>
        <w:tc>
          <w:tcPr>
            <w:tcW w:w="8494" w:type="dxa"/>
            <w:gridSpan w:val="2"/>
            <w:vAlign w:val="center"/>
          </w:tcPr>
          <w:p w:rsidR="007B17B7" w:rsidRPr="001C175B" w:rsidRDefault="007B17B7" w:rsidP="004F7579">
            <w:pPr>
              <w:jc w:val="center"/>
              <w:rPr>
                <w:sz w:val="21"/>
                <w:szCs w:val="21"/>
              </w:rPr>
            </w:pPr>
            <w:r w:rsidRPr="001C175B">
              <w:rPr>
                <w:rFonts w:hint="eastAsia"/>
                <w:szCs w:val="21"/>
              </w:rPr>
              <w:t>報　告　内　容</w:t>
            </w:r>
          </w:p>
        </w:tc>
      </w:tr>
      <w:tr w:rsidR="007B17B7" w:rsidRPr="001C175B" w:rsidTr="004F7579">
        <w:trPr>
          <w:trHeight w:val="510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7B17B7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7B17B7" w:rsidRPr="001C175B" w:rsidTr="004F7579">
        <w:trPr>
          <w:trHeight w:val="454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B17B7" w:rsidRPr="001C175B" w:rsidTr="004F7579">
        <w:trPr>
          <w:trHeight w:val="454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太陽光発電施設の出力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EF4D07">
            <w:pPr>
              <w:tabs>
                <w:tab w:val="left" w:pos="3640"/>
              </w:tabs>
              <w:rPr>
                <w:sz w:val="21"/>
                <w:szCs w:val="21"/>
              </w:rPr>
            </w:pPr>
            <w:r w:rsidRPr="001C175B">
              <w:rPr>
                <w:sz w:val="21"/>
                <w:szCs w:val="21"/>
              </w:rPr>
              <w:tab/>
            </w:r>
            <w:r w:rsidR="006813D7">
              <w:rPr>
                <w:rFonts w:hint="eastAsia"/>
                <w:sz w:val="21"/>
                <w:szCs w:val="21"/>
              </w:rPr>
              <w:t xml:space="preserve">　</w:t>
            </w:r>
            <w:r w:rsidRPr="001C175B">
              <w:rPr>
                <w:rFonts w:hint="eastAsia"/>
                <w:sz w:val="21"/>
                <w:szCs w:val="21"/>
              </w:rPr>
              <w:t>キロワット</w:t>
            </w:r>
          </w:p>
          <w:p w:rsidR="007B17B7" w:rsidRPr="001C175B" w:rsidRDefault="007B17B7" w:rsidP="00EF4D07">
            <w:pPr>
              <w:tabs>
                <w:tab w:val="left" w:pos="3640"/>
              </w:tabs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（太陽電池の合計出力</w:t>
            </w:r>
            <w:r w:rsidRPr="001C175B">
              <w:rPr>
                <w:sz w:val="21"/>
                <w:szCs w:val="21"/>
              </w:rPr>
              <w:tab/>
            </w:r>
            <w:r w:rsidR="006813D7">
              <w:rPr>
                <w:rFonts w:hint="eastAsia"/>
                <w:sz w:val="21"/>
                <w:szCs w:val="21"/>
              </w:rPr>
              <w:t xml:space="preserve">　</w:t>
            </w:r>
            <w:r w:rsidRPr="001C175B">
              <w:rPr>
                <w:rFonts w:hint="eastAsia"/>
                <w:sz w:val="21"/>
                <w:szCs w:val="21"/>
              </w:rPr>
              <w:t>キロワット）</w:t>
            </w:r>
          </w:p>
        </w:tc>
      </w:tr>
      <w:tr w:rsidR="007B17B7" w:rsidRPr="001C175B" w:rsidTr="004F7579">
        <w:trPr>
          <w:trHeight w:val="567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事故発生日時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 xml:space="preserve">　　　　時　　　　分</w:t>
            </w:r>
          </w:p>
        </w:tc>
      </w:tr>
      <w:tr w:rsidR="007B17B7" w:rsidRPr="001C175B" w:rsidTr="004F7579">
        <w:trPr>
          <w:trHeight w:val="567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事故・被災の種類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感電・火災・パネルの損傷、飛散・架台の損傷・附帯設備の損傷・土砂崩れ・法面崩壊・出水・</w:t>
            </w:r>
          </w:p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その他（　　　　　　　　　　　　　　　　　　　　）</w:t>
            </w:r>
          </w:p>
        </w:tc>
      </w:tr>
      <w:tr w:rsidR="007B17B7" w:rsidRPr="001C175B" w:rsidTr="004F7579">
        <w:trPr>
          <w:trHeight w:val="1077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事故概要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</w:p>
        </w:tc>
      </w:tr>
      <w:tr w:rsidR="007B17B7" w:rsidRPr="001C175B" w:rsidTr="004F7579">
        <w:trPr>
          <w:trHeight w:val="1077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周辺地域の影響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</w:p>
        </w:tc>
      </w:tr>
      <w:tr w:rsidR="007B17B7" w:rsidRPr="001C175B" w:rsidTr="004F7579">
        <w:trPr>
          <w:trHeight w:val="1077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応急対応状況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</w:p>
        </w:tc>
      </w:tr>
      <w:tr w:rsidR="007B17B7" w:rsidRPr="001C175B" w:rsidTr="004F7579">
        <w:trPr>
          <w:trHeight w:val="510"/>
        </w:trPr>
        <w:tc>
          <w:tcPr>
            <w:tcW w:w="3092" w:type="dxa"/>
            <w:tcBorders>
              <w:righ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402" w:type="dxa"/>
            <w:tcBorders>
              <w:left w:val="single" w:sz="4" w:space="0" w:color="000000"/>
            </w:tcBorders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</w:p>
        </w:tc>
      </w:tr>
    </w:tbl>
    <w:p w:rsidR="007B17B7" w:rsidRPr="001C175B" w:rsidRDefault="007B17B7" w:rsidP="007B17B7">
      <w:pPr>
        <w:snapToGrid w:val="0"/>
        <w:ind w:left="170" w:hangingChars="100" w:hanging="170"/>
        <w:rPr>
          <w:spacing w:val="-20"/>
          <w:sz w:val="21"/>
          <w:szCs w:val="21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7B17B7" w:rsidRPr="001C175B" w:rsidTr="004F7579">
        <w:trPr>
          <w:trHeight w:val="454"/>
        </w:trPr>
        <w:tc>
          <w:tcPr>
            <w:tcW w:w="993" w:type="dxa"/>
            <w:vMerge w:val="restart"/>
            <w:vAlign w:val="center"/>
          </w:tcPr>
          <w:p w:rsidR="007B17B7" w:rsidRPr="001C175B" w:rsidRDefault="007B17B7" w:rsidP="004F7579">
            <w:pPr>
              <w:snapToGrid w:val="0"/>
              <w:jc w:val="center"/>
              <w:rPr>
                <w:spacing w:val="-20"/>
                <w:sz w:val="21"/>
                <w:szCs w:val="21"/>
              </w:rPr>
            </w:pPr>
            <w:r w:rsidRPr="001C175B">
              <w:rPr>
                <w:rFonts w:hint="eastAsia"/>
                <w:spacing w:val="-20"/>
                <w:sz w:val="21"/>
                <w:szCs w:val="21"/>
              </w:rPr>
              <w:t>報告者</w:t>
            </w:r>
          </w:p>
        </w:tc>
        <w:tc>
          <w:tcPr>
            <w:tcW w:w="7512" w:type="dxa"/>
            <w:vAlign w:val="center"/>
          </w:tcPr>
          <w:p w:rsidR="007B17B7" w:rsidRPr="001C175B" w:rsidRDefault="007B17B7" w:rsidP="004F7579">
            <w:pPr>
              <w:snapToGrid w:val="0"/>
              <w:rPr>
                <w:spacing w:val="-20"/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所属　氏名</w:t>
            </w:r>
          </w:p>
        </w:tc>
      </w:tr>
      <w:tr w:rsidR="007B17B7" w:rsidRPr="001C175B" w:rsidTr="004F7579">
        <w:trPr>
          <w:trHeight w:val="454"/>
        </w:trPr>
        <w:tc>
          <w:tcPr>
            <w:tcW w:w="993" w:type="dxa"/>
            <w:vMerge/>
            <w:vAlign w:val="center"/>
          </w:tcPr>
          <w:p w:rsidR="007B17B7" w:rsidRPr="001C175B" w:rsidRDefault="007B17B7" w:rsidP="004F7579">
            <w:pPr>
              <w:snapToGrid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:rsidR="007B17B7" w:rsidRPr="001C175B" w:rsidRDefault="007B17B7" w:rsidP="004F7579">
            <w:pPr>
              <w:snapToGrid w:val="0"/>
              <w:rPr>
                <w:spacing w:val="-20"/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7B17B7" w:rsidRPr="001C175B" w:rsidTr="004F7579">
        <w:trPr>
          <w:trHeight w:val="454"/>
        </w:trPr>
        <w:tc>
          <w:tcPr>
            <w:tcW w:w="993" w:type="dxa"/>
            <w:vMerge/>
            <w:vAlign w:val="center"/>
          </w:tcPr>
          <w:p w:rsidR="007B17B7" w:rsidRPr="001C175B" w:rsidRDefault="007B17B7" w:rsidP="004F7579">
            <w:pPr>
              <w:snapToGrid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:rsidR="007B17B7" w:rsidRPr="001C175B" w:rsidRDefault="007B17B7" w:rsidP="004F7579">
            <w:pPr>
              <w:snapToGrid w:val="0"/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7B17B7" w:rsidRPr="001C175B" w:rsidTr="004F7579">
        <w:trPr>
          <w:trHeight w:val="454"/>
        </w:trPr>
        <w:tc>
          <w:tcPr>
            <w:tcW w:w="993" w:type="dxa"/>
            <w:vMerge/>
            <w:vAlign w:val="center"/>
          </w:tcPr>
          <w:p w:rsidR="007B17B7" w:rsidRPr="001C175B" w:rsidRDefault="007B17B7" w:rsidP="004F7579">
            <w:pPr>
              <w:snapToGrid w:val="0"/>
              <w:rPr>
                <w:spacing w:val="-20"/>
                <w:sz w:val="21"/>
                <w:szCs w:val="21"/>
              </w:rPr>
            </w:pPr>
          </w:p>
        </w:tc>
        <w:tc>
          <w:tcPr>
            <w:tcW w:w="7512" w:type="dxa"/>
            <w:vAlign w:val="center"/>
          </w:tcPr>
          <w:p w:rsidR="007B17B7" w:rsidRPr="001C175B" w:rsidRDefault="007B17B7" w:rsidP="004F7579">
            <w:pPr>
              <w:rPr>
                <w:sz w:val="21"/>
                <w:szCs w:val="21"/>
              </w:rPr>
            </w:pPr>
            <w:r w:rsidRPr="001C175B">
              <w:rPr>
                <w:rFonts w:hint="eastAsia"/>
                <w:sz w:val="21"/>
                <w:szCs w:val="21"/>
              </w:rPr>
              <w:t>電子メール</w:t>
            </w:r>
            <w:r w:rsidRPr="00E93788">
              <w:rPr>
                <w:rFonts w:hint="eastAsia"/>
                <w:color w:val="FF0000"/>
                <w:sz w:val="21"/>
                <w:szCs w:val="21"/>
              </w:rPr>
              <w:t>ア</w:t>
            </w:r>
            <w:r w:rsidRPr="001C175B">
              <w:rPr>
                <w:rFonts w:hint="eastAsia"/>
                <w:sz w:val="21"/>
                <w:szCs w:val="21"/>
              </w:rPr>
              <w:t>ドレス</w:t>
            </w:r>
          </w:p>
        </w:tc>
      </w:tr>
    </w:tbl>
    <w:p w:rsidR="000C5672" w:rsidRDefault="000C5672" w:rsidP="007B17B7">
      <w:pPr>
        <w:widowControl/>
        <w:jc w:val="left"/>
      </w:pPr>
    </w:p>
    <w:sectPr w:rsidR="000C5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B7"/>
    <w:rsid w:val="000C5672"/>
    <w:rsid w:val="006813D7"/>
    <w:rsid w:val="007B17B7"/>
    <w:rsid w:val="00872AA7"/>
    <w:rsid w:val="00E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9931"/>
  <w15:chartTrackingRefBased/>
  <w15:docId w15:val="{4BC4C82A-B271-4369-97CA-5E1A313E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7B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B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2023-06-05T01:40:00Z</dcterms:created>
  <dcterms:modified xsi:type="dcterms:W3CDTF">2023-06-05T01:52:00Z</dcterms:modified>
</cp:coreProperties>
</file>